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78" w:rsidRDefault="00EC0078" w:rsidP="00EC0078">
      <w:pPr>
        <w:jc w:val="center"/>
        <w:rPr>
          <w:rFonts w:ascii="Times New Roman" w:hAnsi="Times New Roman" w:cs="Times New Roman"/>
        </w:rPr>
      </w:pPr>
    </w:p>
    <w:p w:rsidR="00EC06FF" w:rsidRDefault="00EC0078" w:rsidP="003E3A62">
      <w:pPr>
        <w:jc w:val="center"/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1D2DF9F" wp14:editId="31D9AD01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CAC">
        <w:rPr>
          <w:rFonts w:ascii="Times New Roman" w:hAnsi="Times New Roman" w:cs="Times New Roman"/>
        </w:rPr>
        <w:t xml:space="preserve">  </w:t>
      </w:r>
    </w:p>
    <w:p w:rsidR="00EC0078" w:rsidRPr="00E14CAC" w:rsidRDefault="00EC0078" w:rsidP="00EC0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C0078" w:rsidRPr="00E14CAC" w:rsidRDefault="00EC0078" w:rsidP="00EC0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AC">
        <w:rPr>
          <w:rFonts w:ascii="Times New Roman" w:hAnsi="Times New Roman" w:cs="Times New Roman"/>
          <w:b/>
        </w:rPr>
        <w:t>Городского поселения «Город Кремёнки»</w:t>
      </w:r>
    </w:p>
    <w:p w:rsidR="00EC0078" w:rsidRPr="00E14CAC" w:rsidRDefault="00EC0078" w:rsidP="00EC0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AC">
        <w:rPr>
          <w:rFonts w:ascii="Times New Roman" w:hAnsi="Times New Roman" w:cs="Times New Roman"/>
          <w:b/>
        </w:rPr>
        <w:t>Жуковского района Калужской области</w:t>
      </w:r>
    </w:p>
    <w:p w:rsidR="00EC0078" w:rsidRPr="00E14CAC" w:rsidRDefault="00EC0078" w:rsidP="00EC0078">
      <w:pPr>
        <w:jc w:val="center"/>
        <w:rPr>
          <w:rFonts w:ascii="Times New Roman" w:hAnsi="Times New Roman" w:cs="Times New Roman"/>
          <w:b/>
        </w:rPr>
      </w:pPr>
    </w:p>
    <w:p w:rsidR="00EC0078" w:rsidRPr="00E14CAC" w:rsidRDefault="00EC0078" w:rsidP="00EC0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0078" w:rsidRPr="00E14CAC" w:rsidRDefault="00EC0078" w:rsidP="00EC0078">
      <w:pPr>
        <w:jc w:val="center"/>
        <w:rPr>
          <w:rFonts w:ascii="Times New Roman" w:hAnsi="Times New Roman" w:cs="Times New Roman"/>
        </w:rPr>
      </w:pPr>
    </w:p>
    <w:p w:rsidR="00EC0078" w:rsidRPr="00E14CAC" w:rsidRDefault="00622BFF" w:rsidP="00EC00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r w:rsidR="00DC7903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» </w:t>
      </w:r>
      <w:r w:rsidR="008357C6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2017</w:t>
      </w:r>
      <w:r w:rsidR="00EC0078" w:rsidRPr="00E14CAC">
        <w:rPr>
          <w:rFonts w:ascii="Times New Roman" w:hAnsi="Times New Roman" w:cs="Times New Roman"/>
        </w:rPr>
        <w:t xml:space="preserve">г.                                                 </w:t>
      </w:r>
      <w:r w:rsidR="00FE274E">
        <w:rPr>
          <w:rFonts w:ascii="Times New Roman" w:hAnsi="Times New Roman" w:cs="Times New Roman"/>
        </w:rPr>
        <w:t xml:space="preserve">                     </w:t>
      </w:r>
      <w:r w:rsidR="00EC0078" w:rsidRPr="00E14CAC">
        <w:rPr>
          <w:rFonts w:ascii="Times New Roman" w:hAnsi="Times New Roman" w:cs="Times New Roman"/>
        </w:rPr>
        <w:t xml:space="preserve">                      </w:t>
      </w:r>
      <w:r w:rsidR="00EC0078" w:rsidRPr="00E14CAC">
        <w:rPr>
          <w:rFonts w:ascii="Times New Roman" w:hAnsi="Times New Roman" w:cs="Times New Roman"/>
          <w:b/>
          <w:u w:val="single"/>
        </w:rPr>
        <w:t>№</w:t>
      </w:r>
      <w:r w:rsidR="00DC7903">
        <w:rPr>
          <w:rFonts w:ascii="Times New Roman" w:hAnsi="Times New Roman" w:cs="Times New Roman"/>
          <w:b/>
          <w:u w:val="single"/>
        </w:rPr>
        <w:t>31</w:t>
      </w:r>
      <w:bookmarkStart w:id="0" w:name="_GoBack"/>
      <w:bookmarkEnd w:id="0"/>
      <w:r w:rsidR="00FE274E">
        <w:rPr>
          <w:rFonts w:ascii="Times New Roman" w:hAnsi="Times New Roman" w:cs="Times New Roman"/>
          <w:b/>
          <w:u w:val="single"/>
        </w:rPr>
        <w:t>-п</w:t>
      </w:r>
    </w:p>
    <w:p w:rsidR="00EC0078" w:rsidRDefault="00EC0078" w:rsidP="00EC0078">
      <w:pPr>
        <w:jc w:val="center"/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</w:rPr>
        <w:t>г.Кремёнки</w:t>
      </w:r>
    </w:p>
    <w:p w:rsidR="00EC0078" w:rsidRDefault="00EC0078" w:rsidP="00EC007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7"/>
      </w:tblGrid>
      <w:tr w:rsidR="00EC0078" w:rsidTr="00CE48D3">
        <w:trPr>
          <w:trHeight w:val="158"/>
        </w:trPr>
        <w:tc>
          <w:tcPr>
            <w:tcW w:w="4117" w:type="dxa"/>
          </w:tcPr>
          <w:p w:rsidR="00EC0078" w:rsidRPr="00B535ED" w:rsidRDefault="00EC0078" w:rsidP="00DC1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3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r w:rsidR="0059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 «Город Кремё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нки»</w:t>
            </w:r>
            <w:r w:rsidR="008C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10.03.2016г. № 18</w:t>
            </w:r>
            <w:r w:rsidR="0023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-п»</w:t>
            </w:r>
          </w:p>
          <w:p w:rsidR="00EC0078" w:rsidRDefault="00EC0078" w:rsidP="00DC11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2A64" w:rsidRDefault="00552A64">
      <w:pPr>
        <w:pStyle w:val="ConsPlusNormal"/>
      </w:pPr>
    </w:p>
    <w:p w:rsidR="00706A14" w:rsidRDefault="00706A14">
      <w:pPr>
        <w:pStyle w:val="ConsPlusNormal"/>
      </w:pPr>
    </w:p>
    <w:p w:rsidR="002E6BFA" w:rsidRDefault="002E6BFA">
      <w:pPr>
        <w:pStyle w:val="ConsPlusNormal"/>
      </w:pPr>
    </w:p>
    <w:p w:rsidR="002E6BFA" w:rsidRDefault="00235BE3" w:rsidP="002E6B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5BE3">
        <w:rPr>
          <w:rFonts w:ascii="Times New Roman" w:hAnsi="Times New Roman" w:cs="Times New Roman"/>
          <w:sz w:val="24"/>
          <w:szCs w:val="24"/>
        </w:rPr>
        <w:t>На основании экспертного заключения</w:t>
      </w:r>
      <w:r>
        <w:rPr>
          <w:rFonts w:ascii="Times New Roman" w:hAnsi="Times New Roman" w:cs="Times New Roman"/>
          <w:sz w:val="24"/>
          <w:szCs w:val="24"/>
        </w:rPr>
        <w:t xml:space="preserve"> Правового управления Администрации Губернатора Калужской области</w:t>
      </w:r>
      <w:r w:rsidRPr="00235BE3">
        <w:rPr>
          <w:rFonts w:ascii="Times New Roman" w:hAnsi="Times New Roman" w:cs="Times New Roman"/>
          <w:sz w:val="24"/>
          <w:szCs w:val="24"/>
        </w:rPr>
        <w:t xml:space="preserve"> от</w:t>
      </w:r>
      <w:r w:rsidR="00622BFF">
        <w:rPr>
          <w:rFonts w:ascii="Times New Roman" w:hAnsi="Times New Roman" w:cs="Times New Roman"/>
          <w:sz w:val="24"/>
          <w:szCs w:val="24"/>
        </w:rPr>
        <w:t xml:space="preserve"> 02.12.2016г. № 3374-Б-9/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2E6BFA">
        <w:rPr>
          <w:rFonts w:ascii="Times New Roman" w:hAnsi="Times New Roman" w:cs="Times New Roman"/>
          <w:sz w:val="24"/>
          <w:szCs w:val="24"/>
        </w:rPr>
        <w:t>:</w:t>
      </w:r>
    </w:p>
    <w:p w:rsidR="002E6BFA" w:rsidRDefault="002E6BFA" w:rsidP="002E6BFA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357C6">
        <w:rPr>
          <w:rFonts w:ascii="Times New Roman" w:hAnsi="Times New Roman" w:cs="Times New Roman"/>
          <w:sz w:val="24"/>
          <w:szCs w:val="24"/>
        </w:rPr>
        <w:t>зложить название П</w:t>
      </w:r>
      <w:r w:rsidR="00235BE3" w:rsidRPr="002E6BFA">
        <w:rPr>
          <w:rFonts w:ascii="Times New Roman" w:hAnsi="Times New Roman" w:cs="Times New Roman"/>
          <w:sz w:val="24"/>
          <w:szCs w:val="24"/>
        </w:rPr>
        <w:t>остановления от 10.03.2016г. № 18-п в следующей редакции:</w:t>
      </w:r>
      <w:r w:rsidRPr="002E6BFA">
        <w:rPr>
          <w:rFonts w:ascii="Times New Roman" w:hAnsi="Times New Roman" w:cs="Times New Roman"/>
          <w:sz w:val="24"/>
          <w:szCs w:val="24"/>
        </w:rPr>
        <w:t xml:space="preserve"> </w:t>
      </w:r>
      <w:r w:rsidRPr="002E6B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2B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E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требованиях к порядку составления, утверждения и ведения бюджетных смет муниципальных казённых учреждений, находящихся в ведении главного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распорядителя бюджетных средств - </w:t>
      </w:r>
      <w:r w:rsidRPr="002E6B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поселения «Город Кремёнки»</w:t>
      </w:r>
      <w:r w:rsidR="008C4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98D" w:rsidRDefault="008C498D" w:rsidP="002E6BFA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от 04.10.2016г. № 142-п.</w:t>
      </w:r>
    </w:p>
    <w:p w:rsidR="00552A64" w:rsidRPr="002E6BFA" w:rsidRDefault="00E577B4" w:rsidP="002E6BFA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FA">
        <w:rPr>
          <w:rFonts w:ascii="Times New Roman" w:hAnsi="Times New Roman" w:cs="Times New Roman"/>
          <w:sz w:val="24"/>
          <w:szCs w:val="24"/>
        </w:rPr>
        <w:t>Опубликовать (обнародовать) н</w:t>
      </w:r>
      <w:r w:rsidR="00552A64" w:rsidRPr="002E6BFA">
        <w:rPr>
          <w:rFonts w:ascii="Times New Roman" w:hAnsi="Times New Roman" w:cs="Times New Roman"/>
          <w:sz w:val="24"/>
          <w:szCs w:val="24"/>
        </w:rPr>
        <w:t>астоящее Постанов</w:t>
      </w:r>
      <w:r w:rsidRPr="002E6BFA">
        <w:rPr>
          <w:rFonts w:ascii="Times New Roman" w:hAnsi="Times New Roman" w:cs="Times New Roman"/>
          <w:sz w:val="24"/>
          <w:szCs w:val="24"/>
        </w:rPr>
        <w:t>ление</w:t>
      </w:r>
      <w:r w:rsidR="00552A64" w:rsidRPr="002E6BFA">
        <w:rPr>
          <w:rFonts w:ascii="Times New Roman" w:hAnsi="Times New Roman" w:cs="Times New Roman"/>
          <w:sz w:val="24"/>
          <w:szCs w:val="24"/>
        </w:rPr>
        <w:t>.</w:t>
      </w:r>
    </w:p>
    <w:p w:rsidR="00552A64" w:rsidRPr="009621D3" w:rsidRDefault="00552A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7065" w:rsidRDefault="003E70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6BFA" w:rsidRDefault="002E6B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6BFA" w:rsidRDefault="002E6B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6BFA" w:rsidRPr="009621D3" w:rsidRDefault="002E6B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7065" w:rsidRPr="009621D3" w:rsidRDefault="003E70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2A64" w:rsidRPr="009621D3" w:rsidRDefault="00E577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>Гла</w:t>
      </w:r>
      <w:r w:rsidR="00622BFF">
        <w:rPr>
          <w:rFonts w:ascii="Times New Roman" w:hAnsi="Times New Roman" w:cs="Times New Roman"/>
          <w:sz w:val="24"/>
          <w:szCs w:val="24"/>
        </w:rPr>
        <w:t>ва</w:t>
      </w:r>
      <w:r w:rsidR="005926F7">
        <w:rPr>
          <w:rFonts w:ascii="Times New Roman" w:hAnsi="Times New Roman" w:cs="Times New Roman"/>
          <w:sz w:val="24"/>
          <w:szCs w:val="24"/>
        </w:rPr>
        <w:t xml:space="preserve"> Администрации ГП «Город Кремё</w:t>
      </w:r>
      <w:r w:rsidRPr="009621D3">
        <w:rPr>
          <w:rFonts w:ascii="Times New Roman" w:hAnsi="Times New Roman" w:cs="Times New Roman"/>
          <w:sz w:val="24"/>
          <w:szCs w:val="24"/>
        </w:rPr>
        <w:t xml:space="preserve">нки»         </w:t>
      </w:r>
      <w:r w:rsidR="002E6BF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2BF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6BFA">
        <w:rPr>
          <w:rFonts w:ascii="Times New Roman" w:hAnsi="Times New Roman" w:cs="Times New Roman"/>
          <w:sz w:val="24"/>
          <w:szCs w:val="24"/>
        </w:rPr>
        <w:t xml:space="preserve">      </w:t>
      </w:r>
      <w:r w:rsidR="00622BFF">
        <w:rPr>
          <w:rFonts w:ascii="Times New Roman" w:hAnsi="Times New Roman" w:cs="Times New Roman"/>
          <w:sz w:val="24"/>
          <w:szCs w:val="24"/>
        </w:rPr>
        <w:t>Т.Д.Калинкина</w:t>
      </w:r>
    </w:p>
    <w:p w:rsidR="00552A64" w:rsidRPr="009621D3" w:rsidRDefault="00552A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2A64" w:rsidRPr="009621D3" w:rsidRDefault="00552A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2A64" w:rsidRPr="009621D3" w:rsidRDefault="00552A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77B4" w:rsidRPr="009621D3" w:rsidRDefault="00E57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77B4" w:rsidRPr="009621D3" w:rsidRDefault="00E577B4">
      <w:pPr>
        <w:pStyle w:val="ConsPlusNormal"/>
      </w:pPr>
    </w:p>
    <w:sectPr w:rsidR="00E577B4" w:rsidRPr="009621D3" w:rsidSect="00EC00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28AE"/>
    <w:multiLevelType w:val="multilevel"/>
    <w:tmpl w:val="A7FC03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43874C6A"/>
    <w:multiLevelType w:val="hybridMultilevel"/>
    <w:tmpl w:val="8370F7A2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>
    <w:nsid w:val="4A6D7B21"/>
    <w:multiLevelType w:val="hybridMultilevel"/>
    <w:tmpl w:val="8EF61C6A"/>
    <w:lvl w:ilvl="0" w:tplc="E312BD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54E4C6A"/>
    <w:multiLevelType w:val="multilevel"/>
    <w:tmpl w:val="A59AA2C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4">
    <w:nsid w:val="5F10281B"/>
    <w:multiLevelType w:val="multilevel"/>
    <w:tmpl w:val="890CFF5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64"/>
    <w:rsid w:val="0006626A"/>
    <w:rsid w:val="00235BE3"/>
    <w:rsid w:val="00254EA7"/>
    <w:rsid w:val="002661C1"/>
    <w:rsid w:val="0027385D"/>
    <w:rsid w:val="002E6BFA"/>
    <w:rsid w:val="003C48FD"/>
    <w:rsid w:val="003E3A62"/>
    <w:rsid w:val="003E7065"/>
    <w:rsid w:val="00552A64"/>
    <w:rsid w:val="00561D31"/>
    <w:rsid w:val="00574B6E"/>
    <w:rsid w:val="005926F7"/>
    <w:rsid w:val="00604BA2"/>
    <w:rsid w:val="0061091B"/>
    <w:rsid w:val="00622BFF"/>
    <w:rsid w:val="006A2CDA"/>
    <w:rsid w:val="00706A14"/>
    <w:rsid w:val="00775D87"/>
    <w:rsid w:val="00794983"/>
    <w:rsid w:val="007A19FA"/>
    <w:rsid w:val="008357C6"/>
    <w:rsid w:val="008C498D"/>
    <w:rsid w:val="009621D3"/>
    <w:rsid w:val="009772B1"/>
    <w:rsid w:val="009F64EC"/>
    <w:rsid w:val="00A54842"/>
    <w:rsid w:val="00A800C7"/>
    <w:rsid w:val="00A9143B"/>
    <w:rsid w:val="00B31B7C"/>
    <w:rsid w:val="00B74D1A"/>
    <w:rsid w:val="00BB6683"/>
    <w:rsid w:val="00BC430E"/>
    <w:rsid w:val="00C05ACC"/>
    <w:rsid w:val="00CC5F9F"/>
    <w:rsid w:val="00CE48D3"/>
    <w:rsid w:val="00DA3C99"/>
    <w:rsid w:val="00DC7903"/>
    <w:rsid w:val="00E512CB"/>
    <w:rsid w:val="00E577B4"/>
    <w:rsid w:val="00E730B2"/>
    <w:rsid w:val="00EC0078"/>
    <w:rsid w:val="00EC06FF"/>
    <w:rsid w:val="00F11DF2"/>
    <w:rsid w:val="00FC1384"/>
    <w:rsid w:val="00F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2A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2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2A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52A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EC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1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E6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2A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2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2A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52A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EC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1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E6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Админ</cp:lastModifiedBy>
  <cp:revision>7</cp:revision>
  <cp:lastPrinted>2017-03-22T05:19:00Z</cp:lastPrinted>
  <dcterms:created xsi:type="dcterms:W3CDTF">2017-03-16T05:48:00Z</dcterms:created>
  <dcterms:modified xsi:type="dcterms:W3CDTF">2017-03-27T14:11:00Z</dcterms:modified>
</cp:coreProperties>
</file>